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E6" w:rsidRPr="009F4CB7" w:rsidRDefault="001C6086" w:rsidP="000971ED">
      <w:pPr>
        <w:spacing w:line="360" w:lineRule="auto"/>
        <w:jc w:val="left"/>
        <w:rPr>
          <w:rFonts w:ascii="黑体" w:eastAsia="黑体" w:hAnsi="黑体" w:cs="宋体"/>
          <w:bCs/>
          <w:sz w:val="32"/>
          <w:szCs w:val="32"/>
        </w:rPr>
      </w:pPr>
      <w:r w:rsidRPr="009F4CB7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9C2BEA" w:rsidRPr="009F4CB7">
        <w:rPr>
          <w:rFonts w:ascii="黑体" w:eastAsia="黑体" w:hAnsi="黑体" w:cs="宋体"/>
          <w:bCs/>
          <w:sz w:val="32"/>
          <w:szCs w:val="32"/>
        </w:rPr>
        <w:t>1</w:t>
      </w:r>
      <w:r w:rsidRPr="009F4CB7">
        <w:rPr>
          <w:rFonts w:ascii="黑体" w:eastAsia="黑体" w:hAnsi="黑体" w:cs="宋体" w:hint="eastAsia"/>
          <w:bCs/>
          <w:sz w:val="32"/>
          <w:szCs w:val="32"/>
        </w:rPr>
        <w:t>：</w:t>
      </w:r>
    </w:p>
    <w:p w:rsidR="00746695" w:rsidRDefault="00746695" w:rsidP="009F4CB7">
      <w:pPr>
        <w:rPr>
          <w:rFonts w:ascii="仿宋_GB2312" w:eastAsia="仿宋_GB2312" w:hAnsi="华文仿宋"/>
          <w:b/>
          <w:sz w:val="32"/>
          <w:szCs w:val="32"/>
        </w:rPr>
      </w:pPr>
    </w:p>
    <w:p w:rsidR="001C6086" w:rsidRPr="00801388" w:rsidRDefault="001C6086" w:rsidP="00801388">
      <w:pPr>
        <w:ind w:firstLineChars="600" w:firstLine="1928"/>
        <w:rPr>
          <w:rFonts w:ascii="仿宋_GB2312" w:eastAsia="仿宋_GB2312" w:hAnsi="华文仿宋"/>
          <w:b/>
          <w:sz w:val="32"/>
          <w:szCs w:val="32"/>
        </w:rPr>
      </w:pPr>
      <w:bookmarkStart w:id="0" w:name="_GoBack"/>
      <w:r w:rsidRPr="00801388">
        <w:rPr>
          <w:rFonts w:ascii="仿宋_GB2312" w:eastAsia="仿宋_GB2312" w:hAnsi="华文仿宋" w:hint="eastAsia"/>
          <w:b/>
          <w:sz w:val="32"/>
          <w:szCs w:val="32"/>
        </w:rPr>
        <w:t>天津市财政票据（电子）式样</w:t>
      </w:r>
    </w:p>
    <w:bookmarkEnd w:id="0"/>
    <w:p w:rsidR="001C6086" w:rsidRDefault="001C6086" w:rsidP="001C6086"/>
    <w:p w:rsidR="001C6086" w:rsidRDefault="001C6086" w:rsidP="001C6086"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 wp14:anchorId="24069247" wp14:editId="2B268263">
            <wp:extent cx="5274310" cy="3528146"/>
            <wp:effectExtent l="0" t="0" r="2540" b="0"/>
            <wp:docPr id="1" name="图片 1" descr="1-天津市财政票据（电子）式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天津市财政票据（电子）式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p w:rsidR="001C6086" w:rsidRDefault="001C6086" w:rsidP="001C6086"/>
    <w:sectPr w:rsidR="001C6086" w:rsidSect="009F4CB7">
      <w:footerReference w:type="default" r:id="rId10"/>
      <w:pgSz w:w="11906" w:h="16838"/>
      <w:pgMar w:top="1701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E8" w:rsidRDefault="00F16BE8" w:rsidP="006F280E">
      <w:r>
        <w:separator/>
      </w:r>
    </w:p>
  </w:endnote>
  <w:endnote w:type="continuationSeparator" w:id="0">
    <w:p w:rsidR="00F16BE8" w:rsidRDefault="00F16BE8" w:rsidP="006F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72544"/>
      <w:docPartObj>
        <w:docPartGallery w:val="Page Numbers (Bottom of Page)"/>
        <w:docPartUnique/>
      </w:docPartObj>
    </w:sdtPr>
    <w:sdtEndPr/>
    <w:sdtContent>
      <w:p w:rsidR="000F333F" w:rsidRDefault="000F3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AD7" w:rsidRPr="00356AD7">
          <w:rPr>
            <w:noProof/>
            <w:lang w:val="zh-CN"/>
          </w:rPr>
          <w:t>1</w:t>
        </w:r>
        <w:r>
          <w:fldChar w:fldCharType="end"/>
        </w:r>
      </w:p>
    </w:sdtContent>
  </w:sdt>
  <w:p w:rsidR="000F333F" w:rsidRDefault="000F33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E8" w:rsidRDefault="00F16BE8" w:rsidP="006F280E">
      <w:r>
        <w:separator/>
      </w:r>
    </w:p>
  </w:footnote>
  <w:footnote w:type="continuationSeparator" w:id="0">
    <w:p w:rsidR="00F16BE8" w:rsidRDefault="00F16BE8" w:rsidP="006F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BA3"/>
    <w:multiLevelType w:val="hybridMultilevel"/>
    <w:tmpl w:val="5AF277AA"/>
    <w:lvl w:ilvl="0" w:tplc="07A49930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5171859"/>
    <w:multiLevelType w:val="hybridMultilevel"/>
    <w:tmpl w:val="893E8412"/>
    <w:lvl w:ilvl="0" w:tplc="6C28DC00">
      <w:start w:val="5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560C5B5D"/>
    <w:multiLevelType w:val="hybridMultilevel"/>
    <w:tmpl w:val="EC0C4DE2"/>
    <w:lvl w:ilvl="0" w:tplc="0B505792">
      <w:start w:val="1"/>
      <w:numFmt w:val="decimal"/>
      <w:lvlText w:val="%1、"/>
      <w:lvlJc w:val="left"/>
      <w:pPr>
        <w:ind w:left="1965" w:hanging="720"/>
      </w:pPr>
      <w:rPr>
        <w:rFonts w:ascii="Times New Roman" w:eastAsia="宋体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3">
    <w:nsid w:val="5D073261"/>
    <w:multiLevelType w:val="hybridMultilevel"/>
    <w:tmpl w:val="3FE82400"/>
    <w:lvl w:ilvl="0" w:tplc="714260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5EE12E26"/>
    <w:multiLevelType w:val="hybridMultilevel"/>
    <w:tmpl w:val="709207E4"/>
    <w:lvl w:ilvl="0" w:tplc="6AF48CE4">
      <w:start w:val="1"/>
      <w:numFmt w:val="japaneseCounting"/>
      <w:lvlText w:val="%1、"/>
      <w:lvlJc w:val="left"/>
      <w:pPr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34463C2"/>
    <w:multiLevelType w:val="hybridMultilevel"/>
    <w:tmpl w:val="C26E94FC"/>
    <w:lvl w:ilvl="0" w:tplc="858AA92E">
      <w:start w:val="1"/>
      <w:numFmt w:val="japaneseCounting"/>
      <w:lvlText w:val="%1、"/>
      <w:lvlJc w:val="left"/>
      <w:pPr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B21158F"/>
    <w:multiLevelType w:val="hybridMultilevel"/>
    <w:tmpl w:val="F33032C2"/>
    <w:lvl w:ilvl="0" w:tplc="A7201AEA">
      <w:start w:val="1"/>
      <w:numFmt w:val="japaneseCounting"/>
      <w:lvlText w:val="%1、"/>
      <w:lvlJc w:val="left"/>
      <w:pPr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6FD21D58"/>
    <w:multiLevelType w:val="hybridMultilevel"/>
    <w:tmpl w:val="AEF68AEA"/>
    <w:lvl w:ilvl="0" w:tplc="472CE7B0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67"/>
    <w:rsid w:val="00002B0C"/>
    <w:rsid w:val="000164CE"/>
    <w:rsid w:val="000169FB"/>
    <w:rsid w:val="00044F47"/>
    <w:rsid w:val="00050AEC"/>
    <w:rsid w:val="000630EE"/>
    <w:rsid w:val="00085387"/>
    <w:rsid w:val="000914E6"/>
    <w:rsid w:val="000971ED"/>
    <w:rsid w:val="000A33C3"/>
    <w:rsid w:val="000D09EA"/>
    <w:rsid w:val="000E1634"/>
    <w:rsid w:val="000F333F"/>
    <w:rsid w:val="001248F7"/>
    <w:rsid w:val="00125DA8"/>
    <w:rsid w:val="001346BE"/>
    <w:rsid w:val="00156901"/>
    <w:rsid w:val="00160A45"/>
    <w:rsid w:val="00163D85"/>
    <w:rsid w:val="00180FCF"/>
    <w:rsid w:val="0019297D"/>
    <w:rsid w:val="001C6086"/>
    <w:rsid w:val="001D22B1"/>
    <w:rsid w:val="001E12B4"/>
    <w:rsid w:val="00232BE6"/>
    <w:rsid w:val="00255641"/>
    <w:rsid w:val="00262839"/>
    <w:rsid w:val="00274E91"/>
    <w:rsid w:val="0029315B"/>
    <w:rsid w:val="002967E4"/>
    <w:rsid w:val="002A35F7"/>
    <w:rsid w:val="002A4A5F"/>
    <w:rsid w:val="002A562B"/>
    <w:rsid w:val="002C53F4"/>
    <w:rsid w:val="002D1422"/>
    <w:rsid w:val="00315BBC"/>
    <w:rsid w:val="00322E6C"/>
    <w:rsid w:val="00323E97"/>
    <w:rsid w:val="00340E0C"/>
    <w:rsid w:val="003504B7"/>
    <w:rsid w:val="00356AD7"/>
    <w:rsid w:val="00397AA6"/>
    <w:rsid w:val="003A39AB"/>
    <w:rsid w:val="003A7B06"/>
    <w:rsid w:val="003C07A0"/>
    <w:rsid w:val="003C70A6"/>
    <w:rsid w:val="003D741F"/>
    <w:rsid w:val="003E5DAD"/>
    <w:rsid w:val="003F0967"/>
    <w:rsid w:val="003F4B39"/>
    <w:rsid w:val="00415DC0"/>
    <w:rsid w:val="004311C3"/>
    <w:rsid w:val="00432287"/>
    <w:rsid w:val="00435FC0"/>
    <w:rsid w:val="00441B96"/>
    <w:rsid w:val="00447B63"/>
    <w:rsid w:val="00456D17"/>
    <w:rsid w:val="00461729"/>
    <w:rsid w:val="004A4344"/>
    <w:rsid w:val="004B0733"/>
    <w:rsid w:val="004C1484"/>
    <w:rsid w:val="004C40CE"/>
    <w:rsid w:val="004E24AC"/>
    <w:rsid w:val="004F2331"/>
    <w:rsid w:val="004F6221"/>
    <w:rsid w:val="004F6311"/>
    <w:rsid w:val="0050122B"/>
    <w:rsid w:val="00502D05"/>
    <w:rsid w:val="00504BCC"/>
    <w:rsid w:val="00511983"/>
    <w:rsid w:val="00517C0A"/>
    <w:rsid w:val="005234EC"/>
    <w:rsid w:val="00534FF1"/>
    <w:rsid w:val="0054154B"/>
    <w:rsid w:val="0057174C"/>
    <w:rsid w:val="005836B2"/>
    <w:rsid w:val="005875CC"/>
    <w:rsid w:val="005B442A"/>
    <w:rsid w:val="005B4FA7"/>
    <w:rsid w:val="005F2997"/>
    <w:rsid w:val="00614E13"/>
    <w:rsid w:val="006172D8"/>
    <w:rsid w:val="00630306"/>
    <w:rsid w:val="00633A58"/>
    <w:rsid w:val="0064074C"/>
    <w:rsid w:val="00647012"/>
    <w:rsid w:val="0065246C"/>
    <w:rsid w:val="0065602B"/>
    <w:rsid w:val="0069004B"/>
    <w:rsid w:val="006927E6"/>
    <w:rsid w:val="006A402A"/>
    <w:rsid w:val="006B6FB8"/>
    <w:rsid w:val="006D7952"/>
    <w:rsid w:val="006F0373"/>
    <w:rsid w:val="006F280E"/>
    <w:rsid w:val="0071013E"/>
    <w:rsid w:val="00711353"/>
    <w:rsid w:val="00730F91"/>
    <w:rsid w:val="007323A4"/>
    <w:rsid w:val="0073309B"/>
    <w:rsid w:val="00736859"/>
    <w:rsid w:val="0074278C"/>
    <w:rsid w:val="00746695"/>
    <w:rsid w:val="00784430"/>
    <w:rsid w:val="007907B1"/>
    <w:rsid w:val="00793ABD"/>
    <w:rsid w:val="007D211E"/>
    <w:rsid w:val="007F6E05"/>
    <w:rsid w:val="00801388"/>
    <w:rsid w:val="008228F5"/>
    <w:rsid w:val="00827138"/>
    <w:rsid w:val="00832A32"/>
    <w:rsid w:val="008361DB"/>
    <w:rsid w:val="00845078"/>
    <w:rsid w:val="00845122"/>
    <w:rsid w:val="00847446"/>
    <w:rsid w:val="00855451"/>
    <w:rsid w:val="0086030E"/>
    <w:rsid w:val="008621B3"/>
    <w:rsid w:val="0086410E"/>
    <w:rsid w:val="0088047B"/>
    <w:rsid w:val="008A2C5C"/>
    <w:rsid w:val="008B54C6"/>
    <w:rsid w:val="008B6D99"/>
    <w:rsid w:val="008C08A0"/>
    <w:rsid w:val="008E6D65"/>
    <w:rsid w:val="008F0815"/>
    <w:rsid w:val="00902750"/>
    <w:rsid w:val="00902F95"/>
    <w:rsid w:val="00903612"/>
    <w:rsid w:val="009060B6"/>
    <w:rsid w:val="00917BA0"/>
    <w:rsid w:val="00923090"/>
    <w:rsid w:val="00925744"/>
    <w:rsid w:val="0094307A"/>
    <w:rsid w:val="00980ECD"/>
    <w:rsid w:val="00981494"/>
    <w:rsid w:val="009A1A4F"/>
    <w:rsid w:val="009B10B9"/>
    <w:rsid w:val="009B79CE"/>
    <w:rsid w:val="009C2BEA"/>
    <w:rsid w:val="009D3868"/>
    <w:rsid w:val="009F4CB7"/>
    <w:rsid w:val="00A21F58"/>
    <w:rsid w:val="00A22B9A"/>
    <w:rsid w:val="00A302FD"/>
    <w:rsid w:val="00A6197F"/>
    <w:rsid w:val="00A61A80"/>
    <w:rsid w:val="00A6776D"/>
    <w:rsid w:val="00A80866"/>
    <w:rsid w:val="00AB16C1"/>
    <w:rsid w:val="00AB63C6"/>
    <w:rsid w:val="00AC5C4E"/>
    <w:rsid w:val="00AC644A"/>
    <w:rsid w:val="00AD5AF3"/>
    <w:rsid w:val="00AF4882"/>
    <w:rsid w:val="00B0723B"/>
    <w:rsid w:val="00B1069C"/>
    <w:rsid w:val="00B162FA"/>
    <w:rsid w:val="00B17790"/>
    <w:rsid w:val="00B41368"/>
    <w:rsid w:val="00B5701C"/>
    <w:rsid w:val="00B641DD"/>
    <w:rsid w:val="00BB55E0"/>
    <w:rsid w:val="00BC286D"/>
    <w:rsid w:val="00BF0C59"/>
    <w:rsid w:val="00BF39B6"/>
    <w:rsid w:val="00C00416"/>
    <w:rsid w:val="00C0584F"/>
    <w:rsid w:val="00C05F0C"/>
    <w:rsid w:val="00C11A22"/>
    <w:rsid w:val="00C202C4"/>
    <w:rsid w:val="00C2292F"/>
    <w:rsid w:val="00C36DED"/>
    <w:rsid w:val="00C629C4"/>
    <w:rsid w:val="00C66D3E"/>
    <w:rsid w:val="00C73069"/>
    <w:rsid w:val="00C755C2"/>
    <w:rsid w:val="00C80979"/>
    <w:rsid w:val="00C86E1F"/>
    <w:rsid w:val="00C90F5F"/>
    <w:rsid w:val="00CB1EDD"/>
    <w:rsid w:val="00CC23E7"/>
    <w:rsid w:val="00CC46FA"/>
    <w:rsid w:val="00CC6162"/>
    <w:rsid w:val="00CD2AC0"/>
    <w:rsid w:val="00CF2AF3"/>
    <w:rsid w:val="00CF4C66"/>
    <w:rsid w:val="00D056C1"/>
    <w:rsid w:val="00D332F5"/>
    <w:rsid w:val="00D44134"/>
    <w:rsid w:val="00D46E8F"/>
    <w:rsid w:val="00D54867"/>
    <w:rsid w:val="00D55426"/>
    <w:rsid w:val="00D63B1E"/>
    <w:rsid w:val="00D85EDD"/>
    <w:rsid w:val="00D9589A"/>
    <w:rsid w:val="00DA4EF0"/>
    <w:rsid w:val="00DA7CA4"/>
    <w:rsid w:val="00DC2432"/>
    <w:rsid w:val="00DC5FDA"/>
    <w:rsid w:val="00DD16C0"/>
    <w:rsid w:val="00E13C29"/>
    <w:rsid w:val="00E36752"/>
    <w:rsid w:val="00E438BE"/>
    <w:rsid w:val="00E8002B"/>
    <w:rsid w:val="00E81EED"/>
    <w:rsid w:val="00E87C9E"/>
    <w:rsid w:val="00E92519"/>
    <w:rsid w:val="00EB333C"/>
    <w:rsid w:val="00EC1EDC"/>
    <w:rsid w:val="00ED0A9F"/>
    <w:rsid w:val="00EE605A"/>
    <w:rsid w:val="00F16BE8"/>
    <w:rsid w:val="00F17871"/>
    <w:rsid w:val="00F34A4A"/>
    <w:rsid w:val="00F40B80"/>
    <w:rsid w:val="00F41B8C"/>
    <w:rsid w:val="00F41C36"/>
    <w:rsid w:val="00F45F64"/>
    <w:rsid w:val="00F546FD"/>
    <w:rsid w:val="00F56BF8"/>
    <w:rsid w:val="00F637B4"/>
    <w:rsid w:val="00F70BFD"/>
    <w:rsid w:val="00F91D67"/>
    <w:rsid w:val="00F92C71"/>
    <w:rsid w:val="00FB35D3"/>
    <w:rsid w:val="00FC2729"/>
    <w:rsid w:val="00FC3E74"/>
    <w:rsid w:val="00FC6699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80E"/>
    <w:rPr>
      <w:sz w:val="18"/>
      <w:szCs w:val="18"/>
    </w:rPr>
  </w:style>
  <w:style w:type="paragraph" w:styleId="a5">
    <w:name w:val="List Paragraph"/>
    <w:basedOn w:val="a"/>
    <w:uiPriority w:val="34"/>
    <w:qFormat/>
    <w:rsid w:val="00180FC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B63C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77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77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8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80E"/>
    <w:rPr>
      <w:sz w:val="18"/>
      <w:szCs w:val="18"/>
    </w:rPr>
  </w:style>
  <w:style w:type="paragraph" w:styleId="a5">
    <w:name w:val="List Paragraph"/>
    <w:basedOn w:val="a"/>
    <w:uiPriority w:val="34"/>
    <w:qFormat/>
    <w:rsid w:val="00180FC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B63C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77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7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4938-09F0-417C-BBB6-24D7163A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庞晓泉</dc:creator>
  <cp:lastModifiedBy>弭尚斌</cp:lastModifiedBy>
  <cp:revision>24</cp:revision>
  <cp:lastPrinted>2019-09-09T08:05:00Z</cp:lastPrinted>
  <dcterms:created xsi:type="dcterms:W3CDTF">2019-09-24T03:50:00Z</dcterms:created>
  <dcterms:modified xsi:type="dcterms:W3CDTF">2019-10-09T03:00:00Z</dcterms:modified>
</cp:coreProperties>
</file>